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17" w:rsidRPr="00DE42B1" w:rsidRDefault="00380417" w:rsidP="00B649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476C" w:rsidRPr="00DE42B1" w:rsidRDefault="00F16316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MINISTERIO DE EDUCACIÓN</w:t>
      </w:r>
    </w:p>
    <w:p w:rsidR="00F16316" w:rsidRPr="00DE42B1" w:rsidRDefault="00F16316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ESCUELA LAS PAREDES</w:t>
      </w:r>
    </w:p>
    <w:p w:rsidR="00F16316" w:rsidRPr="00DE42B1" w:rsidRDefault="00380417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 xml:space="preserve">LISTA DE COTEJO </w:t>
      </w:r>
      <w:r w:rsidR="00F16316" w:rsidRPr="00DE42B1">
        <w:rPr>
          <w:rFonts w:ascii="Times New Roman" w:hAnsi="Times New Roman" w:cs="Times New Roman"/>
          <w:b/>
          <w:sz w:val="28"/>
          <w:szCs w:val="28"/>
        </w:rPr>
        <w:t>PARA EVALUAR LA INVESTIGACIÓN</w:t>
      </w:r>
    </w:p>
    <w:p w:rsidR="00F16316" w:rsidRPr="00DE42B1" w:rsidRDefault="00F16316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TEMA: EL COLLAGE</w:t>
      </w:r>
    </w:p>
    <w:p w:rsidR="00F16316" w:rsidRPr="00DE42B1" w:rsidRDefault="00F16316" w:rsidP="00F1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16" w:rsidRPr="00DE42B1" w:rsidRDefault="00F16316" w:rsidP="00F16316">
      <w:pPr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Estudiante:____________________________</w:t>
      </w:r>
      <w:r w:rsidR="00B64970" w:rsidRPr="00DE42B1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DE42B1">
        <w:rPr>
          <w:rFonts w:ascii="Times New Roman" w:hAnsi="Times New Roman" w:cs="Times New Roman"/>
          <w:b/>
          <w:sz w:val="28"/>
          <w:szCs w:val="28"/>
        </w:rPr>
        <w:t xml:space="preserve">  Grado:______________</w:t>
      </w:r>
    </w:p>
    <w:p w:rsidR="00F16316" w:rsidRPr="00DE42B1" w:rsidRDefault="00F16316" w:rsidP="00F16316">
      <w:pPr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F</w:t>
      </w:r>
      <w:r w:rsidR="00B64970" w:rsidRPr="00DE42B1">
        <w:rPr>
          <w:rFonts w:ascii="Times New Roman" w:hAnsi="Times New Roman" w:cs="Times New Roman"/>
          <w:b/>
          <w:sz w:val="28"/>
          <w:szCs w:val="28"/>
        </w:rPr>
        <w:t>echa:______________    Docente:</w:t>
      </w:r>
      <w:r w:rsidRPr="00DE42B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16316" w:rsidRPr="00DE42B1" w:rsidRDefault="00F16316" w:rsidP="00F1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5371"/>
        <w:tblW w:w="8505" w:type="dxa"/>
        <w:tblLayout w:type="fixed"/>
        <w:tblLook w:val="04A0" w:firstRow="1" w:lastRow="0" w:firstColumn="1" w:lastColumn="0" w:noHBand="0" w:noVBand="1"/>
      </w:tblPr>
      <w:tblGrid>
        <w:gridCol w:w="5029"/>
        <w:gridCol w:w="1657"/>
        <w:gridCol w:w="1819"/>
      </w:tblGrid>
      <w:tr w:rsidR="00232EC5" w:rsidRPr="00DE42B1" w:rsidTr="00232EC5">
        <w:trPr>
          <w:trHeight w:val="771"/>
        </w:trPr>
        <w:tc>
          <w:tcPr>
            <w:tcW w:w="5029" w:type="dxa"/>
          </w:tcPr>
          <w:p w:rsidR="00232EC5" w:rsidRDefault="00232EC5" w:rsidP="00232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EC5" w:rsidRPr="00DE42B1" w:rsidRDefault="00232EC5" w:rsidP="00232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Criterios</w:t>
            </w:r>
          </w:p>
        </w:tc>
        <w:tc>
          <w:tcPr>
            <w:tcW w:w="1657" w:type="dxa"/>
          </w:tcPr>
          <w:p w:rsidR="00232EC5" w:rsidRDefault="00232EC5" w:rsidP="00232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EC5" w:rsidRPr="00DE42B1" w:rsidRDefault="00232EC5" w:rsidP="00232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Correcto</w:t>
            </w:r>
          </w:p>
        </w:tc>
        <w:tc>
          <w:tcPr>
            <w:tcW w:w="1819" w:type="dxa"/>
          </w:tcPr>
          <w:p w:rsidR="00232EC5" w:rsidRDefault="00232EC5" w:rsidP="00232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EC5" w:rsidRPr="00DE42B1" w:rsidRDefault="00232EC5" w:rsidP="00232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Incorrecto</w:t>
            </w:r>
          </w:p>
        </w:tc>
      </w:tr>
      <w:tr w:rsidR="00232EC5" w:rsidRPr="00DE42B1" w:rsidTr="00232EC5">
        <w:trPr>
          <w:trHeight w:val="713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La presentación de la Investigación demuestra creatividad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713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Tomo referencia de los sitios Web referidos 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735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Se incorporó al trabajo en grupo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527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Demostró seguridad en el manejo de la información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816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Entregó el trabajo en la fecha solicitada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816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La información presentada de la investigación fue acorde con el tema referido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816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Aceptó las ideas de sus compañeros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816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información presentada fue completa 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EC5" w:rsidRPr="00DE42B1" w:rsidTr="00232EC5">
        <w:trPr>
          <w:trHeight w:val="816"/>
        </w:trPr>
        <w:tc>
          <w:tcPr>
            <w:tcW w:w="502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En el trabajo presentado se observó buen uso de la gramática.</w:t>
            </w:r>
          </w:p>
        </w:tc>
        <w:tc>
          <w:tcPr>
            <w:tcW w:w="1657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32EC5" w:rsidRPr="00DE42B1" w:rsidRDefault="00232EC5" w:rsidP="00232EC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316" w:rsidRPr="00DE42B1" w:rsidRDefault="00F16316" w:rsidP="00F1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16" w:rsidRDefault="00F16316" w:rsidP="00F1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C5" w:rsidRDefault="00232EC5" w:rsidP="00F1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C5" w:rsidRPr="00DE42B1" w:rsidRDefault="00232EC5" w:rsidP="00F1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17" w:rsidRPr="00DE42B1" w:rsidRDefault="00380417" w:rsidP="00380417">
      <w:pPr>
        <w:rPr>
          <w:rFonts w:ascii="Times New Roman" w:hAnsi="Times New Roman" w:cs="Times New Roman"/>
          <w:b/>
          <w:sz w:val="28"/>
          <w:szCs w:val="28"/>
        </w:rPr>
      </w:pPr>
    </w:p>
    <w:p w:rsidR="00B555D0" w:rsidRPr="00DE42B1" w:rsidRDefault="00B555D0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MINISTERIO DE EDUCACIÓN</w:t>
      </w:r>
    </w:p>
    <w:p w:rsidR="00B555D0" w:rsidRPr="00DE42B1" w:rsidRDefault="00B555D0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ESCUELA LAS PAREDES</w:t>
      </w:r>
    </w:p>
    <w:p w:rsidR="00B555D0" w:rsidRPr="00DE42B1" w:rsidRDefault="00B555D0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ESCALA ESTIMAT</w:t>
      </w:r>
      <w:r w:rsidR="00380417" w:rsidRPr="00DE42B1">
        <w:rPr>
          <w:rFonts w:ascii="Times New Roman" w:hAnsi="Times New Roman" w:cs="Times New Roman"/>
          <w:b/>
          <w:sz w:val="28"/>
          <w:szCs w:val="28"/>
        </w:rPr>
        <w:t>IVA PARA EVALUAR EL TRÍPTICO</w:t>
      </w:r>
    </w:p>
    <w:p w:rsidR="00F16316" w:rsidRPr="00DE42B1" w:rsidRDefault="00B555D0" w:rsidP="003804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TEMA: EL COLLAGE</w:t>
      </w:r>
    </w:p>
    <w:tbl>
      <w:tblPr>
        <w:tblStyle w:val="Tablaconcuadrcula"/>
        <w:tblpPr w:leftFromText="141" w:rightFromText="141" w:vertAnchor="page" w:horzAnchor="margin" w:tblpY="5847"/>
        <w:tblW w:w="8614" w:type="dxa"/>
        <w:tblLayout w:type="fixed"/>
        <w:tblLook w:val="04A0" w:firstRow="1" w:lastRow="0" w:firstColumn="1" w:lastColumn="0" w:noHBand="0" w:noVBand="1"/>
      </w:tblPr>
      <w:tblGrid>
        <w:gridCol w:w="5029"/>
        <w:gridCol w:w="749"/>
        <w:gridCol w:w="709"/>
        <w:gridCol w:w="709"/>
        <w:gridCol w:w="709"/>
        <w:gridCol w:w="709"/>
      </w:tblGrid>
      <w:tr w:rsidR="00382F2F" w:rsidRPr="00DE42B1" w:rsidTr="00382F2F">
        <w:trPr>
          <w:trHeight w:val="771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Criterios</w:t>
            </w: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F2F" w:rsidRPr="00DE42B1" w:rsidRDefault="00382F2F" w:rsidP="003804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2F2F" w:rsidRPr="00DE42B1" w:rsidTr="00382F2F">
        <w:trPr>
          <w:trHeight w:val="713"/>
        </w:trPr>
        <w:tc>
          <w:tcPr>
            <w:tcW w:w="5029" w:type="dxa"/>
          </w:tcPr>
          <w:p w:rsidR="00382F2F" w:rsidRPr="00DE42B1" w:rsidRDefault="00382F2F" w:rsidP="00382F2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La presentación del tríptico demuestra creatividad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713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Tomo referencia de los sitios Web referidos 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735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Se incorporó al trabajo en grupo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527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Demostró seguridad en el manejo de la información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816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Entregó el trabajo en la fecha solicitada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816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La información presentada del tríptico  fue acorde con el tema referido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816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información presentada fue completa 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816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En el trabajo presentado se observó buen uso de la gramática.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816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Presento variedad de collages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2F" w:rsidRPr="00DE42B1" w:rsidTr="00382F2F">
        <w:trPr>
          <w:trHeight w:val="816"/>
        </w:trPr>
        <w:tc>
          <w:tcPr>
            <w:tcW w:w="502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74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2F2F" w:rsidRPr="00DE42B1" w:rsidRDefault="00382F2F" w:rsidP="0038041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316" w:rsidRPr="00DE42B1" w:rsidRDefault="00F16316">
      <w:pPr>
        <w:rPr>
          <w:rFonts w:ascii="Times New Roman" w:hAnsi="Times New Roman" w:cs="Times New Roman"/>
          <w:b/>
          <w:sz w:val="28"/>
          <w:szCs w:val="28"/>
        </w:rPr>
      </w:pPr>
    </w:p>
    <w:p w:rsidR="00F16316" w:rsidRPr="00DE42B1" w:rsidRDefault="00380417">
      <w:pPr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Estudiante: ______________________________  Grado: _____________</w:t>
      </w:r>
    </w:p>
    <w:p w:rsidR="00380417" w:rsidRPr="00DE42B1" w:rsidRDefault="00380417">
      <w:pPr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Docente: ________________________________  Fecha: _____________</w:t>
      </w:r>
    </w:p>
    <w:p w:rsidR="00B64970" w:rsidRPr="00DE42B1" w:rsidRDefault="00B64970" w:rsidP="00232EC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4970" w:rsidRPr="00DE42B1" w:rsidRDefault="00B64970" w:rsidP="00B649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C5" w:rsidRDefault="00232EC5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46" w:rsidRPr="00DE42B1" w:rsidRDefault="00C44846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42B1">
        <w:rPr>
          <w:rFonts w:ascii="Times New Roman" w:hAnsi="Times New Roman" w:cs="Times New Roman"/>
          <w:b/>
          <w:sz w:val="28"/>
          <w:szCs w:val="28"/>
        </w:rPr>
        <w:lastRenderedPageBreak/>
        <w:t>MINISTERIO DE EDUCACIÓN</w:t>
      </w:r>
    </w:p>
    <w:p w:rsidR="00B64970" w:rsidRPr="00DE42B1" w:rsidRDefault="00B64970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ESCUELA LAS PAREDES</w:t>
      </w:r>
    </w:p>
    <w:p w:rsidR="00B64970" w:rsidRPr="00DE42B1" w:rsidRDefault="00B64970" w:rsidP="00B649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ESCALA NUMÉRICA PARA EVALUAR LA EXPOSICIÓN</w:t>
      </w:r>
    </w:p>
    <w:p w:rsidR="00B64970" w:rsidRPr="00DE42B1" w:rsidRDefault="00B64970" w:rsidP="00B649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TEMA: EL COLLAGE</w:t>
      </w:r>
    </w:p>
    <w:p w:rsidR="00B64970" w:rsidRPr="00DE42B1" w:rsidRDefault="00B64970" w:rsidP="00B649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70" w:rsidRPr="00DE42B1" w:rsidRDefault="00B64970" w:rsidP="00B649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Estudiante: _______________________________   Grado: ___________</w:t>
      </w:r>
    </w:p>
    <w:p w:rsidR="00B64970" w:rsidRPr="00DE42B1" w:rsidRDefault="00B64970" w:rsidP="00B649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Docente: _________________________________  Fecha:  ___________</w:t>
      </w:r>
    </w:p>
    <w:p w:rsidR="00B64970" w:rsidRPr="00DE42B1" w:rsidRDefault="00B64970" w:rsidP="00B649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4970" w:rsidRPr="00DE42B1" w:rsidRDefault="00B64970" w:rsidP="00B649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4970" w:rsidRPr="00DE42B1" w:rsidRDefault="00B64970" w:rsidP="00B6497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4664"/>
        <w:tblW w:w="8614" w:type="dxa"/>
        <w:tblLayout w:type="fixed"/>
        <w:tblLook w:val="04A0" w:firstRow="1" w:lastRow="0" w:firstColumn="1" w:lastColumn="0" w:noHBand="0" w:noVBand="1"/>
      </w:tblPr>
      <w:tblGrid>
        <w:gridCol w:w="5029"/>
        <w:gridCol w:w="749"/>
        <w:gridCol w:w="709"/>
        <w:gridCol w:w="709"/>
        <w:gridCol w:w="709"/>
        <w:gridCol w:w="709"/>
      </w:tblGrid>
      <w:tr w:rsidR="00B64970" w:rsidRPr="00DE42B1" w:rsidTr="00B64970">
        <w:trPr>
          <w:trHeight w:val="771"/>
        </w:trPr>
        <w:tc>
          <w:tcPr>
            <w:tcW w:w="5029" w:type="dxa"/>
          </w:tcPr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Criterios</w:t>
            </w: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970" w:rsidRPr="00DE42B1" w:rsidRDefault="00B64970" w:rsidP="00B649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4970" w:rsidRPr="00DE42B1" w:rsidTr="00B64970">
        <w:trPr>
          <w:trHeight w:val="713"/>
        </w:trPr>
        <w:tc>
          <w:tcPr>
            <w:tcW w:w="5029" w:type="dxa"/>
          </w:tcPr>
          <w:p w:rsidR="00B64970" w:rsidRPr="00DE42B1" w:rsidRDefault="007615BE" w:rsidP="007615B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exposición </w:t>
            </w:r>
            <w:r w:rsidR="00B64970"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demuestra </w:t>
            </w: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originalidad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713"/>
        </w:trPr>
        <w:tc>
          <w:tcPr>
            <w:tcW w:w="5029" w:type="dxa"/>
          </w:tcPr>
          <w:p w:rsidR="00B64970" w:rsidRPr="00DE42B1" w:rsidRDefault="007615BE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Utilizo materiales del medio</w:t>
            </w:r>
            <w:r w:rsidR="00B64970"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735"/>
        </w:trPr>
        <w:tc>
          <w:tcPr>
            <w:tcW w:w="502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Se incorporó al trabajo en grupo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527"/>
        </w:trPr>
        <w:tc>
          <w:tcPr>
            <w:tcW w:w="502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Demostró segurida</w:t>
            </w:r>
            <w:r w:rsidR="007615BE"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d en su desempeño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816"/>
        </w:trPr>
        <w:tc>
          <w:tcPr>
            <w:tcW w:w="502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Entregó el trabajo en la fecha solicitada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816"/>
        </w:trPr>
        <w:tc>
          <w:tcPr>
            <w:tcW w:w="5029" w:type="dxa"/>
          </w:tcPr>
          <w:p w:rsidR="00B64970" w:rsidRPr="00DE42B1" w:rsidRDefault="00B64970" w:rsidP="007615B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r w:rsidR="007615BE"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exposición va acorde al tema tratado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816"/>
        </w:trPr>
        <w:tc>
          <w:tcPr>
            <w:tcW w:w="5029" w:type="dxa"/>
          </w:tcPr>
          <w:p w:rsidR="00B64970" w:rsidRPr="00DE42B1" w:rsidRDefault="007615BE" w:rsidP="007615B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Los elementos están cuidadosa mente pegados al fondo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816"/>
        </w:trPr>
        <w:tc>
          <w:tcPr>
            <w:tcW w:w="5029" w:type="dxa"/>
          </w:tcPr>
          <w:p w:rsidR="00B64970" w:rsidRPr="00DE42B1" w:rsidRDefault="007615BE" w:rsidP="00C4484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Los  objetos usados en el </w:t>
            </w: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collage reflejan </w:t>
            </w: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creatividad de</w:t>
            </w:r>
            <w:r w:rsidR="00C44846" w:rsidRPr="00DE42B1">
              <w:rPr>
                <w:rStyle w:val="a"/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estudiante en su</w:t>
            </w:r>
            <w:r w:rsidR="00C44846" w:rsidRPr="00DE42B1">
              <w:rPr>
                <w:rStyle w:val="a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42B1">
              <w:rPr>
                <w:rStyle w:val="a"/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exhibición.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970" w:rsidRPr="00DE42B1" w:rsidTr="00B64970">
        <w:trPr>
          <w:trHeight w:val="816"/>
        </w:trPr>
        <w:tc>
          <w:tcPr>
            <w:tcW w:w="502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2B1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74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4970" w:rsidRPr="00DE42B1" w:rsidRDefault="00B64970" w:rsidP="00B6497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970" w:rsidRPr="00DE42B1" w:rsidRDefault="00B64970">
      <w:pPr>
        <w:rPr>
          <w:rFonts w:ascii="Times New Roman" w:hAnsi="Times New Roman" w:cs="Times New Roman"/>
          <w:b/>
          <w:sz w:val="28"/>
          <w:szCs w:val="28"/>
        </w:rPr>
      </w:pPr>
    </w:p>
    <w:p w:rsidR="00F16316" w:rsidRPr="00DE42B1" w:rsidRDefault="00F16316" w:rsidP="00F16316">
      <w:pPr>
        <w:rPr>
          <w:rFonts w:ascii="Times New Roman" w:hAnsi="Times New Roman" w:cs="Times New Roman"/>
          <w:b/>
          <w:sz w:val="28"/>
          <w:szCs w:val="28"/>
        </w:rPr>
      </w:pPr>
    </w:p>
    <w:p w:rsidR="00C44846" w:rsidRPr="00DE42B1" w:rsidRDefault="00C44846" w:rsidP="00F16316">
      <w:pPr>
        <w:rPr>
          <w:rFonts w:ascii="Times New Roman" w:hAnsi="Times New Roman" w:cs="Times New Roman"/>
          <w:b/>
          <w:sz w:val="28"/>
          <w:szCs w:val="28"/>
        </w:rPr>
      </w:pPr>
    </w:p>
    <w:p w:rsidR="00C44846" w:rsidRPr="00DE42B1" w:rsidRDefault="00C44846" w:rsidP="00F16316">
      <w:pPr>
        <w:rPr>
          <w:rFonts w:ascii="Times New Roman" w:hAnsi="Times New Roman" w:cs="Times New Roman"/>
          <w:b/>
          <w:sz w:val="28"/>
          <w:szCs w:val="28"/>
        </w:rPr>
      </w:pPr>
    </w:p>
    <w:p w:rsidR="00C44846" w:rsidRPr="00DE42B1" w:rsidRDefault="00C44846" w:rsidP="00F16316">
      <w:pPr>
        <w:rPr>
          <w:rFonts w:ascii="Times New Roman" w:hAnsi="Times New Roman" w:cs="Times New Roman"/>
          <w:b/>
          <w:sz w:val="28"/>
          <w:szCs w:val="28"/>
        </w:rPr>
        <w:sectPr w:rsidR="00C44846" w:rsidRPr="00DE42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44846" w:rsidRPr="00DE42B1" w:rsidRDefault="00C44846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lastRenderedPageBreak/>
        <w:t>MINISTERIO DE EDUCACIÓN</w:t>
      </w:r>
    </w:p>
    <w:p w:rsidR="00C44846" w:rsidRPr="00DE42B1" w:rsidRDefault="00C44846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ESCUELA LAS PAREDES</w:t>
      </w:r>
    </w:p>
    <w:p w:rsidR="00C44846" w:rsidRPr="00DE42B1" w:rsidRDefault="00C44846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ESCALA NUMÉRICA PARA EVALUAR LA EXPOSICIÓN</w:t>
      </w:r>
    </w:p>
    <w:p w:rsidR="00C44846" w:rsidRPr="00DE42B1" w:rsidRDefault="00C44846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>TEMA: EL COLLAGE</w:t>
      </w:r>
    </w:p>
    <w:p w:rsidR="00C44846" w:rsidRPr="00DE42B1" w:rsidRDefault="00C44846" w:rsidP="00C4484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46" w:rsidRPr="00DE42B1" w:rsidRDefault="00C44846" w:rsidP="00DE42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 xml:space="preserve">Estudiante: _______________________________ </w:t>
      </w:r>
      <w:r w:rsidR="00DE42B1" w:rsidRPr="00D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2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2B1" w:rsidRPr="00DE42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DE42B1">
        <w:rPr>
          <w:rFonts w:ascii="Times New Roman" w:hAnsi="Times New Roman" w:cs="Times New Roman"/>
          <w:b/>
          <w:sz w:val="28"/>
          <w:szCs w:val="28"/>
        </w:rPr>
        <w:t>Grado: ___________</w:t>
      </w:r>
    </w:p>
    <w:p w:rsidR="00C44846" w:rsidRPr="00DE42B1" w:rsidRDefault="00C44846" w:rsidP="00C4484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42B1">
        <w:rPr>
          <w:rFonts w:ascii="Times New Roman" w:hAnsi="Times New Roman" w:cs="Times New Roman"/>
          <w:b/>
          <w:sz w:val="28"/>
          <w:szCs w:val="28"/>
        </w:rPr>
        <w:t xml:space="preserve">Docente: _________________________________ </w:t>
      </w:r>
      <w:r w:rsidR="00DE42B1" w:rsidRPr="00DE42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E42B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E42B1" w:rsidRPr="00D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2B1">
        <w:rPr>
          <w:rFonts w:ascii="Times New Roman" w:hAnsi="Times New Roman" w:cs="Times New Roman"/>
          <w:b/>
          <w:sz w:val="28"/>
          <w:szCs w:val="28"/>
        </w:rPr>
        <w:t xml:space="preserve"> Fecha:  __________</w:t>
      </w:r>
      <w:r w:rsidR="00DE42B1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DE42B1">
        <w:rPr>
          <w:rFonts w:ascii="Times New Roman" w:hAnsi="Times New Roman" w:cs="Times New Roman"/>
          <w:b/>
          <w:sz w:val="28"/>
          <w:szCs w:val="28"/>
        </w:rPr>
        <w:t>_</w:t>
      </w:r>
    </w:p>
    <w:p w:rsidR="00C44846" w:rsidRPr="00DE42B1" w:rsidRDefault="00C44846" w:rsidP="00F163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969"/>
        <w:gridCol w:w="4798"/>
      </w:tblGrid>
      <w:tr w:rsidR="001B5E76" w:rsidRPr="00DE42B1" w:rsidTr="001B5E76">
        <w:trPr>
          <w:trHeight w:val="1164"/>
        </w:trPr>
        <w:tc>
          <w:tcPr>
            <w:tcW w:w="3085" w:type="dxa"/>
          </w:tcPr>
          <w:p w:rsidR="0076744B" w:rsidRDefault="0076744B" w:rsidP="007674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AFECE" wp14:editId="2FDDE56D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-8890</wp:posOffset>
                      </wp:positionV>
                      <wp:extent cx="1933575" cy="762000"/>
                      <wp:effectExtent l="0" t="0" r="2857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7pt" to="147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NIVEL DE DESEMPEÑO</w:t>
            </w:r>
          </w:p>
          <w:p w:rsidR="0076744B" w:rsidRDefault="0076744B" w:rsidP="0076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76" w:rsidRPr="0076744B" w:rsidRDefault="0076744B" w:rsidP="0076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4B">
              <w:rPr>
                <w:rFonts w:ascii="Times New Roman" w:hAnsi="Times New Roman" w:cs="Times New Roman"/>
                <w:b/>
                <w:sz w:val="24"/>
                <w:szCs w:val="24"/>
              </w:rPr>
              <w:t>CRITERIOS</w:t>
            </w:r>
          </w:p>
        </w:tc>
        <w:tc>
          <w:tcPr>
            <w:tcW w:w="3686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</w:rPr>
              <w:t>EXCELENCIA</w:t>
            </w:r>
          </w:p>
        </w:tc>
        <w:tc>
          <w:tcPr>
            <w:tcW w:w="3969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</w:rPr>
              <w:t>CON CALIDAD</w:t>
            </w:r>
          </w:p>
        </w:tc>
        <w:tc>
          <w:tcPr>
            <w:tcW w:w="4798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E76" w:rsidRPr="00DE42B1" w:rsidRDefault="0076744B" w:rsidP="001B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DEBE MEJORAR</w:t>
            </w:r>
          </w:p>
        </w:tc>
      </w:tr>
      <w:tr w:rsidR="001B5E76" w:rsidRPr="00DE42B1" w:rsidTr="001B5E76">
        <w:trPr>
          <w:trHeight w:val="1243"/>
        </w:trPr>
        <w:tc>
          <w:tcPr>
            <w:tcW w:w="3085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</w:rPr>
              <w:t>Uso de imágenes y colores</w:t>
            </w:r>
          </w:p>
        </w:tc>
        <w:tc>
          <w:tcPr>
            <w:tcW w:w="3686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Utiliza como estímulo visual imágenes para representar los conceptos del tema</w:t>
            </w:r>
          </w:p>
        </w:tc>
        <w:tc>
          <w:tcPr>
            <w:tcW w:w="3969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No se hace uso de colores, pero las imágenes son estímulo visual adecuado para representar y asociar los conceptos.</w:t>
            </w:r>
          </w:p>
        </w:tc>
        <w:tc>
          <w:tcPr>
            <w:tcW w:w="4798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No se hace uso de colores y el número de imágenes es reducido y nada tiene que ver con el tema.</w:t>
            </w:r>
          </w:p>
        </w:tc>
      </w:tr>
      <w:tr w:rsidR="001B5E76" w:rsidRPr="00DE42B1" w:rsidTr="001B5E76">
        <w:trPr>
          <w:trHeight w:val="1164"/>
        </w:trPr>
        <w:tc>
          <w:tcPr>
            <w:tcW w:w="3085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</w:rPr>
              <w:t>Uso del espacio, líneas y textos</w:t>
            </w:r>
          </w:p>
        </w:tc>
        <w:tc>
          <w:tcPr>
            <w:tcW w:w="3686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El uso del espacio muestra equilibrio entre las imágenes</w:t>
            </w:r>
          </w:p>
        </w:tc>
        <w:tc>
          <w:tcPr>
            <w:tcW w:w="3969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Uso poco provechoso del espacio y escasa utilización de las imágenes, líneas de asociación.</w:t>
            </w:r>
          </w:p>
        </w:tc>
        <w:tc>
          <w:tcPr>
            <w:tcW w:w="4798" w:type="dxa"/>
          </w:tcPr>
          <w:p w:rsidR="001B5E76" w:rsidRPr="00DE42B1" w:rsidRDefault="001B5E76" w:rsidP="00A1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El uso del espacio muestra equilibrio entre las imágenes, pero se observan tamaños desproporcionados. </w:t>
            </w:r>
          </w:p>
        </w:tc>
      </w:tr>
      <w:tr w:rsidR="001B5E76" w:rsidRPr="00DE42B1" w:rsidTr="001B5E76">
        <w:trPr>
          <w:trHeight w:val="1164"/>
        </w:trPr>
        <w:tc>
          <w:tcPr>
            <w:tcW w:w="3085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</w:rPr>
              <w:t>Énfasis y asociaciones</w:t>
            </w:r>
          </w:p>
        </w:tc>
        <w:tc>
          <w:tcPr>
            <w:tcW w:w="3686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El uso de los colores, im</w:t>
            </w:r>
            <w:r w:rsidR="00A1298D"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ágenes </w:t>
            </w: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 permite identificar los conceptos destacables y sus relaciones.</w:t>
            </w:r>
          </w:p>
        </w:tc>
        <w:tc>
          <w:tcPr>
            <w:tcW w:w="3969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Se usan pocos colores e imágenes</w:t>
            </w:r>
            <w:r w:rsidR="00A1298D"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, pero el tamaño de las </w:t>
            </w: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 líneas permite identificar los conceptos destacables y sus relaciones</w:t>
            </w:r>
          </w:p>
        </w:tc>
        <w:tc>
          <w:tcPr>
            <w:tcW w:w="4798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Se usan pocas imágenes que no expresan la respuesta. Se aprecian algunos conceptos sin mostrarse adecuadamente sus relaciones.</w:t>
            </w:r>
          </w:p>
        </w:tc>
      </w:tr>
      <w:tr w:rsidR="001B5E76" w:rsidRPr="00DE42B1" w:rsidTr="001B5E76">
        <w:trPr>
          <w:trHeight w:val="1243"/>
        </w:trPr>
        <w:tc>
          <w:tcPr>
            <w:tcW w:w="3085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</w:rPr>
              <w:t>Explicación</w:t>
            </w:r>
          </w:p>
        </w:tc>
        <w:tc>
          <w:tcPr>
            <w:tcW w:w="3686" w:type="dxa"/>
          </w:tcPr>
          <w:p w:rsidR="001B5E76" w:rsidRPr="00DE42B1" w:rsidRDefault="001B5E76" w:rsidP="00A1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De</w:t>
            </w:r>
            <w:r w:rsidR="00633B6D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berá explicar en hoja aparte qué</w:t>
            </w: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 significa cada imagen y como se relacionan para abordar el tema</w:t>
            </w:r>
            <w:r w:rsidR="00A1298D"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969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 La explicación es confusa en relación con las imágenes.</w:t>
            </w:r>
          </w:p>
        </w:tc>
        <w:tc>
          <w:tcPr>
            <w:tcW w:w="4798" w:type="dxa"/>
          </w:tcPr>
          <w:p w:rsidR="001B5E76" w:rsidRPr="00DE42B1" w:rsidRDefault="001B5E76" w:rsidP="00F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No explica el significado de las imágenes, lo que revela que no hay conocimiento sobre el tema, escogiendo y pegando al azar las imágenes.</w:t>
            </w:r>
          </w:p>
        </w:tc>
      </w:tr>
    </w:tbl>
    <w:p w:rsidR="00C44846" w:rsidRPr="00DE42B1" w:rsidRDefault="00C44846" w:rsidP="00F16316">
      <w:pPr>
        <w:rPr>
          <w:rFonts w:ascii="Times New Roman" w:hAnsi="Times New Roman" w:cs="Times New Roman"/>
          <w:b/>
          <w:sz w:val="28"/>
          <w:szCs w:val="28"/>
        </w:rPr>
      </w:pPr>
    </w:p>
    <w:p w:rsidR="00C44846" w:rsidRPr="00DE42B1" w:rsidRDefault="00C44846" w:rsidP="00F16316">
      <w:pPr>
        <w:rPr>
          <w:rFonts w:ascii="Times New Roman" w:hAnsi="Times New Roman" w:cs="Times New Roman"/>
          <w:b/>
          <w:sz w:val="28"/>
          <w:szCs w:val="28"/>
        </w:rPr>
      </w:pPr>
    </w:p>
    <w:p w:rsidR="007615BE" w:rsidRPr="00DE42B1" w:rsidRDefault="007615BE">
      <w:pPr>
        <w:rPr>
          <w:rFonts w:ascii="Times New Roman" w:hAnsi="Times New Roman" w:cs="Times New Roman"/>
          <w:b/>
          <w:sz w:val="28"/>
          <w:szCs w:val="28"/>
        </w:rPr>
      </w:pPr>
    </w:p>
    <w:sectPr w:rsidR="007615BE" w:rsidRPr="00DE42B1" w:rsidSect="00C448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9"/>
    <w:rsid w:val="001B0484"/>
    <w:rsid w:val="001B5E76"/>
    <w:rsid w:val="00232EC5"/>
    <w:rsid w:val="00380417"/>
    <w:rsid w:val="00382F2F"/>
    <w:rsid w:val="003B4541"/>
    <w:rsid w:val="00633B6D"/>
    <w:rsid w:val="007615BE"/>
    <w:rsid w:val="0076744B"/>
    <w:rsid w:val="00A1298D"/>
    <w:rsid w:val="00A5476C"/>
    <w:rsid w:val="00B555D0"/>
    <w:rsid w:val="00B64970"/>
    <w:rsid w:val="00C44846"/>
    <w:rsid w:val="00DE42B1"/>
    <w:rsid w:val="00DF50D9"/>
    <w:rsid w:val="00E80978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6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6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Osiris</cp:lastModifiedBy>
  <cp:revision>7</cp:revision>
  <dcterms:created xsi:type="dcterms:W3CDTF">2014-09-10T14:06:00Z</dcterms:created>
  <dcterms:modified xsi:type="dcterms:W3CDTF">2014-09-12T14:18:00Z</dcterms:modified>
</cp:coreProperties>
</file>